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0B37F8FB" w:rsidR="00551D8A" w:rsidRDefault="001972C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4E78A786" w:rsidR="00551D8A" w:rsidRDefault="00DF796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1972CD" w:rsidRPr="001972C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1ABC7667" w:rsidR="00551D8A" w:rsidRDefault="00B534A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238E6CD1" w:rsidR="00551D8A" w:rsidRPr="00551D8A" w:rsidRDefault="00B534A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72CD">
              <w:rPr>
                <w:rFonts w:ascii="Arial" w:hAnsi="Arial" w:cs="Arial"/>
                <w:sz w:val="36"/>
                <w:szCs w:val="36"/>
              </w:rPr>
              <w:t>√󠆽</w:t>
            </w:r>
            <w:r w:rsidR="000B498D" w:rsidRPr="00BF2E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AD78B7" w14:textId="4C23AE35" w:rsidR="000B498D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551FB">
              <w:rPr>
                <w:rFonts w:ascii="Arial" w:hAnsi="Arial" w:cs="Arial"/>
                <w:sz w:val="20"/>
                <w:szCs w:val="20"/>
              </w:rPr>
              <w:t>Final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 Report expected to</w:t>
            </w:r>
          </w:p>
          <w:p w14:paraId="0FDF1613" w14:textId="58055ED3" w:rsidR="00B534AD" w:rsidRDefault="00B534AD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 published in 6 months.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0E50C5D5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BC23DF1" w14:textId="42433288" w:rsidR="00354D92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analyses ongoing.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8C515" w14:textId="77777777"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14:paraId="00AD8622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092A3B" w14:textId="04D37C17" w:rsidR="008447BE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Data Analysis ongoing.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77777777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D66F4" w14:textId="77777777"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14:paraId="6FF3928D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5418" w14:textId="77777777" w:rsidR="00CF4E2F" w:rsidRDefault="00CF4E2F" w:rsidP="00106C83">
      <w:pPr>
        <w:spacing w:after="0" w:line="240" w:lineRule="auto"/>
      </w:pPr>
      <w:r>
        <w:separator/>
      </w:r>
    </w:p>
  </w:endnote>
  <w:endnote w:type="continuationSeparator" w:id="0">
    <w:p w14:paraId="1D79974E" w14:textId="77777777" w:rsidR="00CF4E2F" w:rsidRDefault="00CF4E2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ACC72" w14:textId="77777777" w:rsidR="00CF4E2F" w:rsidRDefault="00CF4E2F" w:rsidP="00106C83">
      <w:pPr>
        <w:spacing w:after="0" w:line="240" w:lineRule="auto"/>
      </w:pPr>
      <w:r>
        <w:separator/>
      </w:r>
    </w:p>
  </w:footnote>
  <w:footnote w:type="continuationSeparator" w:id="0">
    <w:p w14:paraId="12ACFC12" w14:textId="77777777" w:rsidR="00CF4E2F" w:rsidRDefault="00CF4E2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FB4"/>
    <w:rsid w:val="001B3D1A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C609F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07725"/>
    <w:rsid w:val="00817D8E"/>
    <w:rsid w:val="008359EC"/>
    <w:rsid w:val="008447BE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E39BE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301A0"/>
    <w:rsid w:val="00B534AD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75664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3</cp:revision>
  <cp:lastPrinted>2011-06-21T20:32:00Z</cp:lastPrinted>
  <dcterms:created xsi:type="dcterms:W3CDTF">2023-01-03T17:54:00Z</dcterms:created>
  <dcterms:modified xsi:type="dcterms:W3CDTF">2023-01-03T17:56:00Z</dcterms:modified>
</cp:coreProperties>
</file>