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C8765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9F3054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3B1E81F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C6C75F0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07F53B2D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5EBEFA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2755F6B8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7E6BFE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0B9589A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A5C7FD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9A25306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5357CBD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A330B6E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34A7A7D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1B49ED19" w14:textId="3079D469" w:rsidR="00551D8A" w:rsidRDefault="00EF0CE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E1989D5" w14:textId="03C5E7EA" w:rsidR="00551D8A" w:rsidRDefault="00EF0CE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046CD"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4C9A199" w14:textId="5750A99C" w:rsidR="00551D8A" w:rsidRDefault="00AA505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49DD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36492FBE" w14:textId="30D76C4D" w:rsidR="00551D8A" w:rsidRPr="00551D8A" w:rsidRDefault="001E0EA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78C0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4C977AD0" w14:textId="77777777" w:rsidTr="00874EF7">
        <w:tc>
          <w:tcPr>
            <w:tcW w:w="10908" w:type="dxa"/>
            <w:gridSpan w:val="4"/>
          </w:tcPr>
          <w:p w14:paraId="5188D7D9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9CD79C0" w14:textId="77777777"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14:paraId="2AC46D07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01718CE" w14:textId="77777777" w:rsidTr="00C13753">
        <w:tc>
          <w:tcPr>
            <w:tcW w:w="4158" w:type="dxa"/>
          </w:tcPr>
          <w:p w14:paraId="6A4F4C29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7F29AF7C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7D3E2C2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5306A45" w14:textId="77777777"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3D69C962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1E5F9928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5483643A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A8F6F6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24EC8EC" w14:textId="77777777" w:rsidTr="00C13753">
        <w:tc>
          <w:tcPr>
            <w:tcW w:w="4158" w:type="dxa"/>
          </w:tcPr>
          <w:p w14:paraId="311F5DB8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1B5B2F3E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1430175F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13FD53A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8800E94" w14:textId="77777777"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14:paraId="63BC31D5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5D0B22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59C1F516" w14:textId="77777777" w:rsidTr="00C13753">
        <w:tc>
          <w:tcPr>
            <w:tcW w:w="4158" w:type="dxa"/>
          </w:tcPr>
          <w:p w14:paraId="537EE844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6A14D26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14:paraId="3519797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D5632E2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14:paraId="5EEAE1B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3E20C9C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420AA26D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05FCD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E4282F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BE648B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C80BD25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1E514E0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C5EA672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6155FADE" w14:textId="77777777" w:rsidTr="00B66A21">
        <w:tc>
          <w:tcPr>
            <w:tcW w:w="4158" w:type="dxa"/>
            <w:shd w:val="pct15" w:color="auto" w:fill="auto"/>
          </w:tcPr>
          <w:p w14:paraId="362451C9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2A6254DA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195DF7F4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4FE0D6D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0EFAAFAE" w14:textId="77777777" w:rsidTr="00B66A21">
        <w:tc>
          <w:tcPr>
            <w:tcW w:w="4158" w:type="dxa"/>
          </w:tcPr>
          <w:p w14:paraId="3A86028C" w14:textId="77777777"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421C7DEA" w14:textId="19B09F66" w:rsidR="00874EF7" w:rsidRPr="00B66A21" w:rsidRDefault="00FD6B4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EF0CE4">
              <w:rPr>
                <w:rFonts w:ascii="Arial" w:hAnsi="Arial" w:cs="Arial"/>
                <w:sz w:val="20"/>
                <w:szCs w:val="20"/>
              </w:rPr>
              <w:t>550</w:t>
            </w:r>
            <w:r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3420" w:type="dxa"/>
          </w:tcPr>
          <w:p w14:paraId="5A1757AB" w14:textId="0A82D987" w:rsidR="00874EF7" w:rsidRPr="00B66A21" w:rsidRDefault="00183B6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37%</w:t>
            </w:r>
          </w:p>
          <w:p w14:paraId="4C8B16E8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32612E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1C6F9AE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1127C02D" w14:textId="77777777" w:rsidTr="00B66A21">
        <w:tc>
          <w:tcPr>
            <w:tcW w:w="4158" w:type="dxa"/>
            <w:shd w:val="pct15" w:color="auto" w:fill="auto"/>
          </w:tcPr>
          <w:p w14:paraId="69654520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6D19D050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259784A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D685FAA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782AB9BF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1A24CF0C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003278" w14:textId="77777777" w:rsidTr="00B66A21">
        <w:tc>
          <w:tcPr>
            <w:tcW w:w="4158" w:type="dxa"/>
          </w:tcPr>
          <w:p w14:paraId="3D043665" w14:textId="77777777"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65A7956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691CADD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0C472918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9CFAA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4481F4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A397460" w14:textId="77777777" w:rsidTr="00601EBD">
        <w:tc>
          <w:tcPr>
            <w:tcW w:w="10908" w:type="dxa"/>
          </w:tcPr>
          <w:p w14:paraId="3DE4950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5E3CC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7F70A9B3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1F3EE72D" w14:textId="6887DD06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to 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4B3771F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1B77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D1DAB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C03CE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ED3A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D78BF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2134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E4640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DE504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B9ED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C65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38D4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15EA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D921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F1CB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25332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27F6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1607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7FF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5D3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AA8B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CB48D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A52F5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16976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BAAF4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E3B38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6B0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2379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8B0526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BCBF4BB" w14:textId="77777777" w:rsidTr="00601EBD">
        <w:tc>
          <w:tcPr>
            <w:tcW w:w="10908" w:type="dxa"/>
          </w:tcPr>
          <w:p w14:paraId="4E518195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17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1AD10786" w14:textId="77777777" w:rsidR="001C5967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601A66C9" w14:textId="77777777" w:rsidR="000857D4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857D4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is being conducted with </w:t>
            </w:r>
            <w:r w:rsidR="000857D4">
              <w:rPr>
                <w:rFonts w:ascii="Arial" w:hAnsi="Arial" w:cs="Arial"/>
                <w:sz w:val="20"/>
                <w:szCs w:val="20"/>
              </w:rPr>
              <w:t>TPF-5(299).</w:t>
            </w:r>
            <w:r>
              <w:rPr>
                <w:rFonts w:ascii="Arial" w:hAnsi="Arial" w:cs="Arial"/>
                <w:sz w:val="20"/>
                <w:szCs w:val="20"/>
              </w:rPr>
              <w:t xml:space="preserve">  See TPF-5(299) for information.</w:t>
            </w:r>
          </w:p>
          <w:p w14:paraId="6FE615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CCBEA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BA30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E694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EB34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469FD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6E28E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2442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18C24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E309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015A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E8E6C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3EA981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D999E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F2DE5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48366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CBB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8D52A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A999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8211B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EDF79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4117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41B8C6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5A647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3363F5A8" w14:textId="77777777" w:rsidTr="00601EBD">
        <w:tc>
          <w:tcPr>
            <w:tcW w:w="10903" w:type="dxa"/>
          </w:tcPr>
          <w:p w14:paraId="4A786DD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19DA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DFF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54B3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660E3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3CC7B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6D95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8C2C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87B12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35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16A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85D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C92DB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EA8A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C5FCB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7C8E9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76DA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72B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4E99F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748C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2C4A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3889F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10888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52FF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0D4B2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94B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30F2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89ED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404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0331A0A" w14:textId="77777777" w:rsidTr="00601EBD">
        <w:tc>
          <w:tcPr>
            <w:tcW w:w="10908" w:type="dxa"/>
          </w:tcPr>
          <w:p w14:paraId="0CCEACBB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C53C3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A4630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78A5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6FB10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E800C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7205C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5505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B2884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23A6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A8DD4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3E14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920A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8738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A1CE8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7BCBC2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44A159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EEC54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13D91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C111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A84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F79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795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31A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C1376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7784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2A465F53" w14:textId="77777777" w:rsidTr="00601EBD">
        <w:tc>
          <w:tcPr>
            <w:tcW w:w="10908" w:type="dxa"/>
          </w:tcPr>
          <w:p w14:paraId="537AD65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D7FE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B9F9E0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257E2A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42C17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A1157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C10D8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31070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E866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A767A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3FAF8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3CD93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667F7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3468D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A803C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6088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A1895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1EC33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3320E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82BA58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338A8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5523B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928A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99F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4757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FAD84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470B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BCD2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1A0E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A3C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C3B07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6B5644D2" w14:textId="77777777" w:rsidTr="00E35E0F">
        <w:tc>
          <w:tcPr>
            <w:tcW w:w="10908" w:type="dxa"/>
          </w:tcPr>
          <w:p w14:paraId="3654CF3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9E6D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EED4F4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8548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090A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DADC1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3A60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89A2C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3677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9CB0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398C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D2435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6DF79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0EC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3BA3E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0BFA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A776A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A80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FFD3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659F5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9F027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2E164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9581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9B28E5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D4655" w14:textId="77777777" w:rsidR="008E2F03" w:rsidRDefault="008E2F03" w:rsidP="00106C83">
      <w:pPr>
        <w:spacing w:after="0" w:line="240" w:lineRule="auto"/>
      </w:pPr>
      <w:r>
        <w:separator/>
      </w:r>
    </w:p>
  </w:endnote>
  <w:endnote w:type="continuationSeparator" w:id="0">
    <w:p w14:paraId="62BCE62C" w14:textId="77777777" w:rsidR="008E2F03" w:rsidRDefault="008E2F0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B40F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427E12D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DC805" w14:textId="77777777" w:rsidR="008E2F03" w:rsidRDefault="008E2F03" w:rsidP="00106C83">
      <w:pPr>
        <w:spacing w:after="0" w:line="240" w:lineRule="auto"/>
      </w:pPr>
      <w:r>
        <w:separator/>
      </w:r>
    </w:p>
  </w:footnote>
  <w:footnote w:type="continuationSeparator" w:id="0">
    <w:p w14:paraId="5BDC2FEF" w14:textId="77777777" w:rsidR="008E2F03" w:rsidRDefault="008E2F03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46CD"/>
    <w:rsid w:val="00035049"/>
    <w:rsid w:val="0003662A"/>
    <w:rsid w:val="00037FBC"/>
    <w:rsid w:val="000736BB"/>
    <w:rsid w:val="000857D4"/>
    <w:rsid w:val="000B665A"/>
    <w:rsid w:val="00106C83"/>
    <w:rsid w:val="00112AC8"/>
    <w:rsid w:val="001547D0"/>
    <w:rsid w:val="00161153"/>
    <w:rsid w:val="00183B6B"/>
    <w:rsid w:val="001C5967"/>
    <w:rsid w:val="001E0EAB"/>
    <w:rsid w:val="0021446D"/>
    <w:rsid w:val="00245B37"/>
    <w:rsid w:val="00293FD8"/>
    <w:rsid w:val="002A79C8"/>
    <w:rsid w:val="002E1C7C"/>
    <w:rsid w:val="00321218"/>
    <w:rsid w:val="0038705A"/>
    <w:rsid w:val="003B78C0"/>
    <w:rsid w:val="003E52DD"/>
    <w:rsid w:val="004144E6"/>
    <w:rsid w:val="004156B2"/>
    <w:rsid w:val="00437734"/>
    <w:rsid w:val="004D1928"/>
    <w:rsid w:val="004E14DC"/>
    <w:rsid w:val="00500297"/>
    <w:rsid w:val="00511C35"/>
    <w:rsid w:val="00535598"/>
    <w:rsid w:val="00547EE3"/>
    <w:rsid w:val="00551D8A"/>
    <w:rsid w:val="00581B36"/>
    <w:rsid w:val="00583E8E"/>
    <w:rsid w:val="00601EBD"/>
    <w:rsid w:val="00655F96"/>
    <w:rsid w:val="00663657"/>
    <w:rsid w:val="00676360"/>
    <w:rsid w:val="00682C5E"/>
    <w:rsid w:val="00694BF6"/>
    <w:rsid w:val="00743C01"/>
    <w:rsid w:val="00790C4A"/>
    <w:rsid w:val="007E5BD2"/>
    <w:rsid w:val="007F2DCB"/>
    <w:rsid w:val="00872F18"/>
    <w:rsid w:val="00874EF7"/>
    <w:rsid w:val="008E2F03"/>
    <w:rsid w:val="00996A52"/>
    <w:rsid w:val="009D3333"/>
    <w:rsid w:val="00A01462"/>
    <w:rsid w:val="00A43875"/>
    <w:rsid w:val="00A63677"/>
    <w:rsid w:val="00A975C2"/>
    <w:rsid w:val="00AA5050"/>
    <w:rsid w:val="00AE46B0"/>
    <w:rsid w:val="00B2185C"/>
    <w:rsid w:val="00B242E2"/>
    <w:rsid w:val="00B57F89"/>
    <w:rsid w:val="00B66A21"/>
    <w:rsid w:val="00BE0292"/>
    <w:rsid w:val="00BE0983"/>
    <w:rsid w:val="00C13753"/>
    <w:rsid w:val="00C24828"/>
    <w:rsid w:val="00C53B83"/>
    <w:rsid w:val="00C75A8F"/>
    <w:rsid w:val="00D05DC0"/>
    <w:rsid w:val="00D40549"/>
    <w:rsid w:val="00D778A5"/>
    <w:rsid w:val="00E06518"/>
    <w:rsid w:val="00E35E0F"/>
    <w:rsid w:val="00E371D1"/>
    <w:rsid w:val="00E5268C"/>
    <w:rsid w:val="00E53738"/>
    <w:rsid w:val="00E860B6"/>
    <w:rsid w:val="00EA3DA4"/>
    <w:rsid w:val="00EB624D"/>
    <w:rsid w:val="00ED5F67"/>
    <w:rsid w:val="00EE401D"/>
    <w:rsid w:val="00EF08AE"/>
    <w:rsid w:val="00EF0CE4"/>
    <w:rsid w:val="00EF3B1B"/>
    <w:rsid w:val="00EF5790"/>
    <w:rsid w:val="00F50892"/>
    <w:rsid w:val="00FB37E3"/>
    <w:rsid w:val="00FB49DD"/>
    <w:rsid w:val="00FD6B4C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6D793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E3C2F-1571-4854-AB34-44A63B66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4</cp:revision>
  <cp:lastPrinted>2011-06-21T20:32:00Z</cp:lastPrinted>
  <dcterms:created xsi:type="dcterms:W3CDTF">2022-07-05T11:32:00Z</dcterms:created>
  <dcterms:modified xsi:type="dcterms:W3CDTF">2022-08-17T20:52:00Z</dcterms:modified>
</cp:coreProperties>
</file>